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A04B02" w:rsidP="329A2FD5" w:rsidRDefault="24A04B02" w14:paraId="48D46CDB" w14:textId="406B49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proofErr w:type="spellStart"/>
      <w:r w:rsidRPr="329A2FD5" w:rsidR="329A2FD5">
        <w:rPr>
          <w:b w:val="1"/>
          <w:bCs w:val="1"/>
          <w:sz w:val="24"/>
          <w:szCs w:val="24"/>
        </w:rPr>
        <w:t>clearMDM</w:t>
      </w:r>
      <w:proofErr w:type="spellEnd"/>
      <w:r w:rsidRPr="329A2FD5" w:rsidR="329A2FD5">
        <w:rPr>
          <w:b w:val="1"/>
          <w:bCs w:val="1"/>
          <w:sz w:val="24"/>
          <w:szCs w:val="24"/>
        </w:rPr>
        <w:t xml:space="preserve"> </w:t>
      </w:r>
      <w:r w:rsidRPr="329A2FD5" w:rsidR="329A2FD5">
        <w:rPr>
          <w:b w:val="1"/>
          <w:bCs w:val="1"/>
          <w:sz w:val="24"/>
          <w:szCs w:val="24"/>
        </w:rPr>
        <w:t>–</w:t>
      </w:r>
      <w:r w:rsidRPr="329A2FD5" w:rsidR="329A2FD5">
        <w:rPr>
          <w:b w:val="1"/>
          <w:bCs w:val="1"/>
          <w:sz w:val="24"/>
          <w:szCs w:val="24"/>
        </w:rPr>
        <w:t xml:space="preserve"> </w:t>
      </w:r>
      <w:r w:rsidRPr="329A2FD5" w:rsidR="329A2FD5">
        <w:rPr>
          <w:b w:val="1"/>
          <w:bCs w:val="1"/>
          <w:sz w:val="24"/>
          <w:szCs w:val="24"/>
        </w:rPr>
        <w:t>Multi Select Pick List</w:t>
      </w:r>
      <w:r w:rsidRPr="329A2FD5" w:rsidR="329A2FD5">
        <w:rPr>
          <w:b w:val="1"/>
          <w:bCs w:val="1"/>
          <w:sz w:val="24"/>
          <w:szCs w:val="24"/>
        </w:rPr>
        <w:t xml:space="preserve"> Test</w:t>
      </w:r>
      <w:r w:rsidRPr="329A2FD5" w:rsidR="329A2FD5">
        <w:rPr>
          <w:b w:val="1"/>
          <w:bCs w:val="1"/>
          <w:sz w:val="24"/>
          <w:szCs w:val="24"/>
        </w:rPr>
        <w:t xml:space="preserve"> Scripts</w:t>
      </w:r>
    </w:p>
    <w:p w:rsidR="24A04B02" w:rsidP="329A2FD5" w:rsidRDefault="24A04B02" w14:paraId="77509F2E" w14:textId="0E7462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329A2FD5" w:rsidR="329A2FD5">
        <w:rPr>
          <w:b w:val="1"/>
          <w:bCs w:val="1"/>
        </w:rPr>
        <w:t xml:space="preserve"> </w:t>
      </w:r>
    </w:p>
    <w:p w:rsidR="329A2FD5" w:rsidP="329A2FD5" w:rsidRDefault="329A2FD5" w14:paraId="24231F62" w14:textId="78012B17">
      <w:pPr>
        <w:pStyle w:val="Normal"/>
        <w:rPr>
          <w:b w:val="1"/>
          <w:bCs w:val="1"/>
        </w:rPr>
      </w:pPr>
      <w:r w:rsidRPr="329A2FD5" w:rsidR="329A2FD5">
        <w:rPr>
          <w:b w:val="1"/>
          <w:bCs w:val="1"/>
        </w:rPr>
        <w:t>Note: The Blocking key determines a matched pair.</w:t>
      </w:r>
      <w:r w:rsidRPr="329A2FD5" w:rsidR="329A2FD5">
        <w:rPr>
          <w:b w:val="1"/>
          <w:bCs w:val="1"/>
        </w:rPr>
        <w:t xml:space="preserve"> </w:t>
      </w:r>
      <w:r w:rsidRPr="329A2FD5" w:rsidR="329A2FD5">
        <w:rPr>
          <w:b w:val="1"/>
          <w:bCs w:val="1"/>
        </w:rPr>
        <w:t>These tests</w:t>
      </w:r>
      <w:r w:rsidRPr="329A2FD5" w:rsidR="329A2FD5">
        <w:rPr>
          <w:b w:val="1"/>
          <w:bCs w:val="1"/>
        </w:rPr>
        <w:t xml:space="preserve"> are for records that have a multi-select picklist field where it is likely more than one </w:t>
      </w:r>
      <w:r w:rsidRPr="329A2FD5" w:rsidR="329A2FD5">
        <w:rPr>
          <w:b w:val="1"/>
          <w:bCs w:val="1"/>
        </w:rPr>
        <w:t>option has been selected. The Master record will be determined by already defined rules.</w:t>
      </w:r>
    </w:p>
    <w:p w:rsidR="329A2FD5" w:rsidP="329A2FD5" w:rsidRDefault="329A2FD5" w14:noSpellErr="1" w14:paraId="701DDC36" w14:textId="3979C487">
      <w:pPr>
        <w:pStyle w:val="Normal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2610"/>
        <w:gridCol w:w="2539"/>
        <w:gridCol w:w="2326"/>
        <w:gridCol w:w="2326"/>
        <w:gridCol w:w="2326"/>
      </w:tblGrid>
      <w:tr w:rsidR="24A04B02" w:rsidTr="329A2FD5" w14:paraId="2BE51843">
        <w:tc>
          <w:tcPr>
            <w:tcW w:w="1830" w:type="dxa"/>
            <w:tcMar/>
          </w:tcPr>
          <w:p w:rsidR="24A04B02" w:rsidP="24A04B02" w:rsidRDefault="24A04B02" w14:noSpellErr="1" w14:paraId="61C661F7" w14:textId="09161D0F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Test Number</w:t>
            </w:r>
          </w:p>
        </w:tc>
        <w:tc>
          <w:tcPr>
            <w:tcW w:w="2610" w:type="dxa"/>
            <w:tcMar/>
          </w:tcPr>
          <w:p w:rsidR="24A04B02" w:rsidP="24A04B02" w:rsidRDefault="24A04B02" w14:noSpellErr="1" w14:paraId="7B4FEF3F" w14:textId="338E80B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Test Description</w:t>
            </w:r>
          </w:p>
        </w:tc>
        <w:tc>
          <w:tcPr>
            <w:tcW w:w="2539" w:type="dxa"/>
            <w:tcMar/>
          </w:tcPr>
          <w:p w:rsidR="24A04B02" w:rsidP="24A04B02" w:rsidRDefault="24A04B02" w14:noSpellErr="1" w14:paraId="340429F0" w14:textId="12C543F9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Test Steps and Data 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27093662" w14:textId="7E416C8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Expected Outcome 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6982BA14" w14:textId="7E196BB0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Actual Outcome</w:t>
            </w:r>
          </w:p>
        </w:tc>
        <w:tc>
          <w:tcPr>
            <w:tcW w:w="2326" w:type="dxa"/>
            <w:tcMar/>
          </w:tcPr>
          <w:p w:rsidR="24A04B02" w:rsidP="24A04B02" w:rsidRDefault="24A04B02" w14:noSpellErr="1" w14:paraId="2C31A30C" w14:textId="4E03CA9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A04B02" w:rsidR="24A04B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Comments</w:t>
            </w:r>
          </w:p>
        </w:tc>
      </w:tr>
      <w:tr w:rsidR="329A2FD5" w:rsidTr="329A2FD5" w14:paraId="5F493357">
        <w:tc>
          <w:tcPr>
            <w:tcW w:w="1830" w:type="dxa"/>
            <w:tcMar/>
          </w:tcPr>
          <w:p w:rsidR="329A2FD5" w:rsidP="329A2FD5" w:rsidRDefault="329A2FD5" w14:paraId="2ECF7463" w14:textId="65D314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2610" w:type="dxa"/>
            <w:tcMar/>
          </w:tcPr>
          <w:p w:rsidR="329A2FD5" w:rsidP="329A2FD5" w:rsidRDefault="329A2FD5" w14:noSpellErr="1" w14:paraId="6C3B8A62" w14:textId="57FDB7B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a record with a multi-select picklist field option and select more than one from this field. </w:t>
            </w:r>
          </w:p>
        </w:tc>
        <w:tc>
          <w:tcPr>
            <w:tcW w:w="2539" w:type="dxa"/>
            <w:tcMar/>
          </w:tcPr>
          <w:p w:rsidR="329A2FD5" w:rsidP="329A2FD5" w:rsidRDefault="329A2FD5" w14:noSpellErr="1" w14:paraId="7B225645" w14:textId="09A4B522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Within the relevant Object (customers, contacts etc) click on add. </w:t>
            </w:r>
          </w:p>
          <w:p w:rsidR="329A2FD5" w:rsidP="329A2FD5" w:rsidRDefault="329A2FD5" w14:noSpellErr="1" w14:paraId="5D25CC3C" w14:textId="1DB5CB51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details for the record, including the value that will trigger the blocking key. </w:t>
            </w:r>
          </w:p>
          <w:p w:rsidR="329A2FD5" w:rsidP="329A2FD5" w:rsidRDefault="329A2FD5" w14:noSpellErr="1" w14:paraId="0C2C8BFE" w14:textId="156D2810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From the multi-select picklist field select two values. </w:t>
            </w:r>
          </w:p>
          <w:p w:rsidR="329A2FD5" w:rsidP="329A2FD5" w:rsidRDefault="329A2FD5" w14:noSpellErr="1" w14:paraId="1607E08E" w14:textId="6706921A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</w:t>
            </w:r>
          </w:p>
        </w:tc>
        <w:tc>
          <w:tcPr>
            <w:tcW w:w="2326" w:type="dxa"/>
            <w:tcMar/>
          </w:tcPr>
          <w:p w:rsidR="329A2FD5" w:rsidP="329A2FD5" w:rsidRDefault="329A2FD5" w14:noSpellErr="1" w14:paraId="6E413469" w14:textId="06496E8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The record has been created and the MDM status is displayed as Merge Master.</w:t>
            </w:r>
          </w:p>
        </w:tc>
        <w:tc>
          <w:tcPr>
            <w:tcW w:w="2326" w:type="dxa"/>
            <w:tcMar/>
          </w:tcPr>
          <w:p w:rsidR="329A2FD5" w:rsidP="329A2FD5" w:rsidRDefault="329A2FD5" w14:noSpellErr="1" w14:paraId="6F727A20" w14:textId="4236CF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329A2FD5" w:rsidP="329A2FD5" w:rsidRDefault="329A2FD5" w14:paraId="54C4BD35" w14:textId="572816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4A04B02" w:rsidTr="329A2FD5" w14:paraId="67F16EB4">
        <w:tc>
          <w:tcPr>
            <w:tcW w:w="1830" w:type="dxa"/>
            <w:tcMar/>
          </w:tcPr>
          <w:p w:rsidR="24A04B02" w:rsidP="329A2FD5" w:rsidRDefault="24A04B02" w14:paraId="63559439" w14:textId="3C8DD34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2610" w:type="dxa"/>
            <w:tcMar/>
          </w:tcPr>
          <w:p w:rsidR="24A04B02" w:rsidP="329A2FD5" w:rsidRDefault="24A04B02" w14:paraId="3B5EDB4E" w14:noSpellErr="1" w14:textId="3874A12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a second record with different values selected from the multi-select picklist field. </w:t>
            </w:r>
          </w:p>
        </w:tc>
        <w:tc>
          <w:tcPr>
            <w:tcW w:w="2539" w:type="dxa"/>
            <w:tcMar/>
          </w:tcPr>
          <w:p w:rsidR="24A04B02" w:rsidP="329A2FD5" w:rsidRDefault="24A04B02" w14:noSpellErr="1" w14:paraId="270395AC" w14:textId="21EB1A1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Click on add. </w:t>
            </w:r>
          </w:p>
          <w:p w:rsidR="24A04B02" w:rsidP="329A2FD5" w:rsidRDefault="24A04B02" w14:noSpellErr="1" w14:paraId="5EB5BF8E" w14:textId="5F5DB8D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same credential as test number 1. </w:t>
            </w:r>
          </w:p>
          <w:p w:rsidR="24A04B02" w:rsidP="329A2FD5" w:rsidRDefault="24A04B02" w14:noSpellErr="1" w14:paraId="09AB74A1" w14:textId="7FB586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same value in that will trigger </w:t>
            </w: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the blocking</w:t>
            </w: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key value.</w:t>
            </w:r>
          </w:p>
          <w:p w:rsidR="24A04B02" w:rsidP="329A2FD5" w:rsidRDefault="24A04B02" w14:noSpellErr="1" w14:paraId="30157B3E" w14:textId="3372ED7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Select different values from the multi-select picklist field. </w:t>
            </w:r>
          </w:p>
          <w:p w:rsidR="24A04B02" w:rsidP="329A2FD5" w:rsidRDefault="24A04B02" w14:paraId="3CDAE769" w14:noSpellErr="1" w14:textId="3BBBD4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24A04B02" w:rsidP="329A2FD5" w:rsidRDefault="24A04B02" w14:paraId="73E6784E" w14:noSpellErr="1" w14:textId="0C263C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The record has been created. The master record contains all values from the 2 records within the multi-select picklist field.</w:t>
            </w:r>
          </w:p>
        </w:tc>
        <w:tc>
          <w:tcPr>
            <w:tcW w:w="2326" w:type="dxa"/>
            <w:tcMar/>
          </w:tcPr>
          <w:p w:rsidR="24A04B02" w:rsidP="329A2FD5" w:rsidRDefault="24A04B02" w14:paraId="3B81D210" w14:noSpellErr="1" w14:textId="4196399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24A04B02" w:rsidP="329A2FD5" w:rsidRDefault="24A04B02" w14:paraId="0F2146EB" w14:textId="622D17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4A04B02" w:rsidTr="329A2FD5" w14:paraId="0AFE0B5A">
        <w:tc>
          <w:tcPr>
            <w:tcW w:w="1830" w:type="dxa"/>
            <w:tcMar/>
          </w:tcPr>
          <w:p w:rsidR="24A04B02" w:rsidP="329A2FD5" w:rsidRDefault="24A04B02" w14:paraId="53B29425" w14:textId="27A5AC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</w:p>
        </w:tc>
        <w:tc>
          <w:tcPr>
            <w:tcW w:w="2610" w:type="dxa"/>
            <w:tcMar/>
          </w:tcPr>
          <w:p w:rsidR="24A04B02" w:rsidP="329A2FD5" w:rsidRDefault="24A04B02" w14:paraId="614505D5" w14:noSpellErr="1" w14:textId="7C8451A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another record with a different multi-select picklist value. </w:t>
            </w:r>
          </w:p>
        </w:tc>
        <w:tc>
          <w:tcPr>
            <w:tcW w:w="2539" w:type="dxa"/>
            <w:tcMar/>
          </w:tcPr>
          <w:p w:rsidR="24A04B02" w:rsidP="329A2FD5" w:rsidRDefault="24A04B02" w14:noSpellErr="1" w14:paraId="152B664B" w14:textId="0B5C4EF2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Click on add. </w:t>
            </w:r>
          </w:p>
          <w:p w:rsidR="24A04B02" w:rsidP="329A2FD5" w:rsidRDefault="24A04B02" w14:noSpellErr="1" w14:paraId="2686E638" w14:textId="5CD3344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same credential as test number 1. </w:t>
            </w:r>
          </w:p>
          <w:p w:rsidR="24A04B02" w:rsidP="329A2FD5" w:rsidRDefault="24A04B02" w14:noSpellErr="1" w14:paraId="0D4E06FD" w14:textId="3BC7C02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Enter the same value in that will trigger the blocking key value.</w:t>
            </w:r>
          </w:p>
          <w:p w:rsidR="24A04B02" w:rsidP="329A2FD5" w:rsidRDefault="24A04B02" w14:noSpellErr="1" w14:paraId="001B013C" w14:textId="46886C6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Select different values from the multi-select picklist field. </w:t>
            </w:r>
          </w:p>
          <w:p w:rsidR="24A04B02" w:rsidP="329A2FD5" w:rsidRDefault="24A04B02" w14:paraId="6FE97AA7" w14:noSpellErr="1" w14:textId="31722661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24A04B02" w:rsidP="329A2FD5" w:rsidRDefault="24A04B02" w14:paraId="7729D0F5" w14:noSpellErr="1" w14:textId="6767A2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record has been created. The master record contains all values from </w:t>
            </w: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all 3</w:t>
            </w: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records within the multi-select picklist field.</w:t>
            </w:r>
          </w:p>
        </w:tc>
        <w:tc>
          <w:tcPr>
            <w:tcW w:w="2326" w:type="dxa"/>
            <w:tcMar/>
          </w:tcPr>
          <w:p w:rsidR="24A04B02" w:rsidP="329A2FD5" w:rsidRDefault="24A04B02" w14:paraId="67199950" w14:noSpellErr="1" w14:textId="0C6F22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24A04B02" w:rsidP="329A2FD5" w:rsidRDefault="24A04B02" w14:paraId="4027CCD1" w14:textId="054EF5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65EA3D7E" w:rsidTr="329A2FD5" w14:paraId="4C0F6E27">
        <w:tc>
          <w:tcPr>
            <w:tcW w:w="1830" w:type="dxa"/>
            <w:tcMar/>
          </w:tcPr>
          <w:p w:rsidR="65EA3D7E" w:rsidP="329A2FD5" w:rsidRDefault="65EA3D7E" w14:paraId="3B937BFB" w14:textId="2B76A8A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</w:p>
        </w:tc>
        <w:tc>
          <w:tcPr>
            <w:tcW w:w="2610" w:type="dxa"/>
            <w:tcMar/>
          </w:tcPr>
          <w:p w:rsidR="65EA3D7E" w:rsidP="329A2FD5" w:rsidRDefault="65EA3D7E" w14:paraId="6A7C6C3A" w14:noSpellErr="1" w14:textId="29A4E6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2 records, one with a multi-select picklist values and one without. </w:t>
            </w:r>
          </w:p>
        </w:tc>
        <w:tc>
          <w:tcPr>
            <w:tcW w:w="2539" w:type="dxa"/>
            <w:tcMar/>
          </w:tcPr>
          <w:p w:rsidR="65EA3D7E" w:rsidP="329A2FD5" w:rsidRDefault="65EA3D7E" w14:noSpellErr="1" w14:paraId="5B82005B" w14:textId="5311D3B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Within the relevant Object (customers, contacts etc) click on add. </w:t>
            </w:r>
          </w:p>
          <w:p w:rsidR="65EA3D7E" w:rsidP="329A2FD5" w:rsidRDefault="65EA3D7E" w14:noSpellErr="1" w14:paraId="245D1B3F" w14:textId="4F188547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Enter the details for the record, including the value that will trigger the blocking key. </w:t>
            </w:r>
          </w:p>
          <w:p w:rsidR="65EA3D7E" w:rsidP="329A2FD5" w:rsidRDefault="65EA3D7E" w14:noSpellErr="1" w14:paraId="2660F2F3" w14:textId="4C7EBE5D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Click on save</w:t>
            </w:r>
          </w:p>
          <w:p w:rsidR="65EA3D7E" w:rsidP="329A2FD5" w:rsidRDefault="65EA3D7E" w14:noSpellErr="1" w14:paraId="2B9545BE" w14:textId="601B142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a second record with the same credentials. </w:t>
            </w:r>
          </w:p>
          <w:p w:rsidR="65EA3D7E" w:rsidP="329A2FD5" w:rsidRDefault="65EA3D7E" w14:noSpellErr="1" w14:paraId="5313EAA4" w14:textId="51EE9ECE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Enter the blocking key field value as the same.</w:t>
            </w:r>
          </w:p>
          <w:p w:rsidR="65EA3D7E" w:rsidP="329A2FD5" w:rsidRDefault="65EA3D7E" w14:noSpellErr="1" w14:paraId="540356B7" w14:textId="76253653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Select 2 values from the multi-select picklist field.</w:t>
            </w:r>
          </w:p>
          <w:p w:rsidR="65EA3D7E" w:rsidP="329A2FD5" w:rsidRDefault="65EA3D7E" w14:paraId="3187B7B0" w14:noSpellErr="1" w14:textId="03DC0DA6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Click on save. </w:t>
            </w:r>
          </w:p>
        </w:tc>
        <w:tc>
          <w:tcPr>
            <w:tcW w:w="2326" w:type="dxa"/>
            <w:tcMar/>
          </w:tcPr>
          <w:p w:rsidR="65EA3D7E" w:rsidP="329A2FD5" w:rsidRDefault="65EA3D7E" w14:paraId="02117CE8" w14:noSpellErr="1" w14:textId="582CBF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The master record displays the multi-select picklist values.</w:t>
            </w:r>
          </w:p>
        </w:tc>
        <w:tc>
          <w:tcPr>
            <w:tcW w:w="2326" w:type="dxa"/>
            <w:tcMar/>
          </w:tcPr>
          <w:p w:rsidR="65EA3D7E" w:rsidP="329A2FD5" w:rsidRDefault="65EA3D7E" w14:paraId="06BF2E1C" w14:noSpellErr="1" w14:textId="4D6F79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</w:pPr>
            <w:r w:rsidRPr="329A2FD5" w:rsidR="329A2F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4"/>
                <w:szCs w:val="24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65EA3D7E" w:rsidP="329A2FD5" w:rsidRDefault="65EA3D7E" w14:paraId="66B4D4D7" w14:textId="2A8258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="42F5CBF1" w:rsidP="42F5CBF1" w:rsidRDefault="42F5CBF1" w14:noSpellErr="1" w14:paraId="03C94D6B" w14:textId="3E7F530B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D1244D"/>
  <w15:docId w15:val="{01291388-c2ad-4d24-95a2-9781a9c47fb3}"/>
  <w:rsids>
    <w:rsidRoot w:val="64D1244D"/>
    <w:rsid w:val="1AB88E8E"/>
    <w:rsid w:val="24A04B02"/>
    <w:rsid w:val="329A2FD5"/>
    <w:rsid w:val="42F5CBF1"/>
    <w:rsid w:val="64D1244D"/>
    <w:rsid w:val="65EA3D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7afeea732564e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Adams</dc:creator>
  <keywords/>
  <dc:description/>
  <lastModifiedBy>Claire Adams</lastModifiedBy>
  <revision>6</revision>
  <dcterms:created xsi:type="dcterms:W3CDTF">2018-11-07T10:22:10.6668990Z</dcterms:created>
  <dcterms:modified xsi:type="dcterms:W3CDTF">2018-11-15T14:26:20.2451100Z</dcterms:modified>
</coreProperties>
</file>